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7E" w:rsidRDefault="002310D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3E7C7E" w:rsidRDefault="002310D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3E7C7E" w:rsidRDefault="002310D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собственниками многоквартирного дома № 35/2 по </w:t>
      </w:r>
      <w:proofErr w:type="spellStart"/>
      <w:r>
        <w:rPr>
          <w:rFonts w:ascii="Times New Roman" w:hAnsi="Times New Roman"/>
          <w:sz w:val="24"/>
          <w:szCs w:val="24"/>
        </w:rPr>
        <w:t>ул.Ленинградская</w:t>
      </w:r>
      <w:proofErr w:type="spellEnd"/>
    </w:p>
    <w:p w:rsidR="003E7C7E" w:rsidRDefault="002310D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3E7C7E" w:rsidRDefault="002310DC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3E7C7E" w:rsidRDefault="003E7C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0"/>
        <w:gridCol w:w="5229"/>
        <w:gridCol w:w="850"/>
        <w:gridCol w:w="3588"/>
        <w:gridCol w:w="1922"/>
        <w:gridCol w:w="1994"/>
      </w:tblGrid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189801,5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1239448,66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828556,19</w:t>
            </w:r>
          </w:p>
          <w:p w:rsidR="002310DC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184090,64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226801,83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9A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1252544,93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9A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1252544,93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176705,23</w:t>
            </w: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КНС 5п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резиновых </w:t>
            </w:r>
            <w:proofErr w:type="spellStart"/>
            <w:r>
              <w:rPr>
                <w:sz w:val="24"/>
                <w:szCs w:val="24"/>
              </w:rPr>
              <w:t>манжетов</w:t>
            </w:r>
            <w:proofErr w:type="spellEnd"/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отводов диам.110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тройников диам.110</w:t>
            </w:r>
          </w:p>
          <w:p w:rsidR="003E7C7E" w:rsidRDefault="002310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переходов диам.124*110</w:t>
            </w:r>
          </w:p>
          <w:p w:rsidR="003E7C7E" w:rsidRDefault="003E7C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E7C7E" w:rsidRDefault="002310D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  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 2018 г.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скамейки 5п</w:t>
            </w:r>
          </w:p>
          <w:p w:rsidR="003E7C7E" w:rsidRDefault="003E7C7E">
            <w:pPr>
              <w:rPr>
                <w:i/>
                <w:sz w:val="24"/>
                <w:szCs w:val="24"/>
              </w:rPr>
            </w:pPr>
          </w:p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-завоз песка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ремонт кровли кв.17,20,35,49</w:t>
            </w:r>
          </w:p>
          <w:p w:rsidR="003E7C7E" w:rsidRDefault="003E7C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rPr>
                <w:sz w:val="24"/>
                <w:szCs w:val="24"/>
              </w:rPr>
              <w:t>-окраска контейнеров</w:t>
            </w:r>
          </w:p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отопления  кв.</w:t>
            </w:r>
            <w:proofErr w:type="gramEnd"/>
            <w:r>
              <w:rPr>
                <w:sz w:val="24"/>
                <w:szCs w:val="24"/>
              </w:rPr>
              <w:t>36 с установкой фасонных частей</w:t>
            </w:r>
          </w:p>
          <w:p w:rsidR="003E7C7E" w:rsidRDefault="002310DC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запорной арматуры 4п подвал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со сменой фасонных частей, радиаторных пробок кв.71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</w:t>
            </w:r>
            <w:proofErr w:type="gramStart"/>
            <w:r>
              <w:rPr>
                <w:sz w:val="24"/>
                <w:szCs w:val="24"/>
              </w:rPr>
              <w:t>перил  при</w:t>
            </w:r>
            <w:proofErr w:type="gramEnd"/>
            <w:r>
              <w:rPr>
                <w:sz w:val="24"/>
                <w:szCs w:val="24"/>
              </w:rPr>
              <w:t xml:space="preserve"> входе в1 подъезд</w:t>
            </w:r>
          </w:p>
          <w:p w:rsidR="003E7C7E" w:rsidRDefault="003E7C7E">
            <w:pPr>
              <w:rPr>
                <w:i/>
                <w:sz w:val="24"/>
                <w:szCs w:val="24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услу</w:t>
            </w:r>
            <w:proofErr w:type="spellEnd"/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-установка трансформаторов тока    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пакетного выключателя кв.45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Ремонт кровли кв. 17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удаление сухого дерева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сгона на системе отопления кв.15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со сменой фасонных частей кв. 5</w:t>
            </w:r>
          </w:p>
          <w:p w:rsidR="003E7C7E" w:rsidRDefault="0023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-снятие, поверка, установка водомера на системе ХВС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-установка пружины</w:t>
            </w:r>
          </w:p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rPr>
                <w:i/>
                <w:color w:val="000000"/>
                <w:sz w:val="20"/>
                <w:szCs w:val="24"/>
              </w:rPr>
              <w:t xml:space="preserve"> </w:t>
            </w:r>
          </w:p>
          <w:p w:rsidR="003E7C7E" w:rsidRDefault="002310DC">
            <w:pPr>
              <w:spacing w:after="0" w:line="240" w:lineRule="auto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- смена участка трубопровода на системе отопления кв.5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-демонтаж прибора отопления на кухне 4 сек кв.2</w:t>
            </w:r>
          </w:p>
          <w:p w:rsidR="003E7C7E" w:rsidRDefault="00231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отопления кв.2</w:t>
            </w:r>
          </w:p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bookmarkStart w:id="0" w:name="__DdeLink__2244_2036071001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bookmarkStart w:id="1" w:name="__DdeLink__20115_152745216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</w:t>
            </w:r>
            <w:bookmarkEnd w:id="1"/>
            <w:r>
              <w:rPr>
                <w:rFonts w:ascii="Verdana" w:hAnsi="Verdana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Выполненные работы (оказанные услуги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 общего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имущества и текущему ремонту в отчетном периоде (заполняется по каждому виду работы (услуги))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9A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349739,64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287731,84</w:t>
            </w: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3E7C7E" w:rsidRDefault="003E7C7E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3E7C7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909,0612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805014,58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856498,46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166440,77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1641933,7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1590994,96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458007,03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206,11126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280087,15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9A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286722,59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46113,78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4604,7630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113920,71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114637,79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19825,39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ind w:firstLine="4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216872,81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204297,02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42037,69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 для нужд горячего водоснабжения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4011,6750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98965,80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100302,73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16526,75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3E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8616,438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224808,88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226643,35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38825,15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228983,65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215723,99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44388,99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E7C7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E7C7E" w:rsidRDefault="002310DC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/>
              </w:rPr>
              <w:t>306065,85</w:t>
            </w:r>
          </w:p>
        </w:tc>
      </w:tr>
    </w:tbl>
    <w:p w:rsidR="003E7C7E" w:rsidRDefault="002310DC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получении денежных средств от пользования общим имуществом МКД</w:t>
      </w:r>
    </w:p>
    <w:p w:rsidR="003E7C7E" w:rsidRDefault="003E7C7E">
      <w:pPr>
        <w:pStyle w:val="a9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3E7C7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E7C7E" w:rsidRDefault="002310DC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E7C7E" w:rsidRDefault="002310D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E7C7E" w:rsidRDefault="002310DC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2678,4</w:t>
            </w:r>
          </w:p>
        </w:tc>
      </w:tr>
    </w:tbl>
    <w:p w:rsidR="003E7C7E" w:rsidRDefault="003E7C7E">
      <w:pPr>
        <w:pStyle w:val="a9"/>
        <w:rPr>
          <w:rFonts w:ascii="Times New Roman" w:hAnsi="Times New Roman"/>
        </w:rPr>
      </w:pPr>
    </w:p>
    <w:p w:rsidR="003E7C7E" w:rsidRDefault="002310DC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3E7C7E" w:rsidRDefault="002310DC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3E7C7E" w:rsidRDefault="002310DC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3E7C7E" w:rsidRDefault="003E7C7E">
      <w:pPr>
        <w:pStyle w:val="a9"/>
        <w:rPr>
          <w:rFonts w:ascii="Times New Roman" w:hAnsi="Times New Roman"/>
        </w:rPr>
      </w:pPr>
    </w:p>
    <w:p w:rsidR="003E7C7E" w:rsidRDefault="00231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7C7E" w:rsidRDefault="002310D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3E7C7E" w:rsidRDefault="002310DC">
      <w:pPr>
        <w:jc w:val="right"/>
      </w:pPr>
      <w:r>
        <w:rPr>
          <w:rFonts w:ascii="Times New Roman" w:hAnsi="Times New Roman"/>
          <w:sz w:val="28"/>
          <w:szCs w:val="28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Е.П.Чащина</w:t>
      </w:r>
      <w:proofErr w:type="spellEnd"/>
    </w:p>
    <w:p w:rsidR="003E7C7E" w:rsidRDefault="003E7C7E"/>
    <w:sectPr w:rsidR="003E7C7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3E7C7E"/>
    <w:rsid w:val="002310DC"/>
    <w:rsid w:val="003E7C7E"/>
    <w:rsid w:val="009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FFC3"/>
  <w15:docId w15:val="{AC579837-E081-4A1C-BF22-5A8321CA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16</Pages>
  <Words>2146</Words>
  <Characters>12234</Characters>
  <Application>Microsoft Office Word</Application>
  <DocSecurity>0</DocSecurity>
  <Lines>101</Lines>
  <Paragraphs>28</Paragraphs>
  <ScaleCrop>false</ScaleCrop>
  <Company>RePack by SPecialiST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112</cp:revision>
  <cp:lastPrinted>2016-03-30T03:52:00Z</cp:lastPrinted>
  <dcterms:created xsi:type="dcterms:W3CDTF">2016-01-26T03:56:00Z</dcterms:created>
  <dcterms:modified xsi:type="dcterms:W3CDTF">2019-03-11T08:40:00Z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